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360C" w:rsidRPr="00CE1359" w:rsidRDefault="00DF360C" w:rsidP="00DF360C">
      <w:pPr>
        <w:tabs>
          <w:tab w:val="right" w:pos="9356"/>
        </w:tabs>
        <w:spacing w:after="0" w:line="240" w:lineRule="auto"/>
        <w:ind w:firstLine="0"/>
        <w:contextualSpacing/>
        <w:jc w:val="center"/>
        <w:rPr>
          <w:b/>
          <w:sz w:val="28"/>
          <w:szCs w:val="28"/>
        </w:rPr>
      </w:pPr>
      <w:r w:rsidRPr="00CE1359">
        <w:rPr>
          <w:b/>
          <w:sz w:val="28"/>
          <w:szCs w:val="28"/>
        </w:rPr>
        <w:t>ГРАФИК</w:t>
      </w:r>
      <w:bookmarkStart w:id="0" w:name="_GoBack"/>
      <w:bookmarkEnd w:id="0"/>
    </w:p>
    <w:p w:rsidR="00DF360C" w:rsidRDefault="00DF360C" w:rsidP="00DF360C">
      <w:pPr>
        <w:tabs>
          <w:tab w:val="right" w:pos="9356"/>
        </w:tabs>
        <w:spacing w:after="0" w:line="240" w:lineRule="auto"/>
        <w:ind w:firstLine="0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проведения переписи в УГТУ</w:t>
      </w:r>
    </w:p>
    <w:p w:rsidR="00DF360C" w:rsidRDefault="00DF360C" w:rsidP="00DF360C">
      <w:pPr>
        <w:tabs>
          <w:tab w:val="right" w:pos="9356"/>
        </w:tabs>
        <w:spacing w:after="0" w:line="240" w:lineRule="auto"/>
        <w:ind w:firstLine="0"/>
        <w:contextualSpacing/>
        <w:jc w:val="center"/>
        <w:rPr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957"/>
        <w:gridCol w:w="2126"/>
        <w:gridCol w:w="2262"/>
      </w:tblGrid>
      <w:tr w:rsidR="00DF360C" w:rsidRPr="00CE1359" w:rsidTr="00CE1359">
        <w:trPr>
          <w:trHeight w:val="431"/>
        </w:trPr>
        <w:tc>
          <w:tcPr>
            <w:tcW w:w="4957" w:type="dxa"/>
            <w:vAlign w:val="center"/>
          </w:tcPr>
          <w:p w:rsidR="00DF360C" w:rsidRPr="00CE1359" w:rsidRDefault="00DF360C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b/>
                <w:szCs w:val="24"/>
              </w:rPr>
            </w:pPr>
            <w:r w:rsidRPr="00CE1359">
              <w:rPr>
                <w:b/>
                <w:szCs w:val="24"/>
              </w:rPr>
              <w:t>Место проведения</w:t>
            </w:r>
          </w:p>
        </w:tc>
        <w:tc>
          <w:tcPr>
            <w:tcW w:w="2126" w:type="dxa"/>
            <w:vAlign w:val="center"/>
          </w:tcPr>
          <w:p w:rsidR="00DF360C" w:rsidRPr="00CE1359" w:rsidRDefault="00DF360C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b/>
                <w:szCs w:val="24"/>
              </w:rPr>
            </w:pPr>
            <w:r w:rsidRPr="00CE1359">
              <w:rPr>
                <w:b/>
                <w:szCs w:val="24"/>
              </w:rPr>
              <w:t>Дата</w:t>
            </w:r>
          </w:p>
        </w:tc>
        <w:tc>
          <w:tcPr>
            <w:tcW w:w="2262" w:type="dxa"/>
            <w:vAlign w:val="center"/>
          </w:tcPr>
          <w:p w:rsidR="00DF360C" w:rsidRPr="00CE1359" w:rsidRDefault="00DF360C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b/>
                <w:szCs w:val="24"/>
              </w:rPr>
            </w:pPr>
            <w:r w:rsidRPr="00CE1359">
              <w:rPr>
                <w:b/>
                <w:szCs w:val="24"/>
              </w:rPr>
              <w:t>Время</w:t>
            </w:r>
          </w:p>
        </w:tc>
      </w:tr>
      <w:tr w:rsidR="00DF360C" w:rsidRPr="00CE1359" w:rsidTr="00CE1359">
        <w:tc>
          <w:tcPr>
            <w:tcW w:w="4957" w:type="dxa"/>
            <w:vAlign w:val="center"/>
          </w:tcPr>
          <w:p w:rsidR="007C0232" w:rsidRPr="00CE1359" w:rsidRDefault="007C0232" w:rsidP="007C0232">
            <w:pPr>
              <w:tabs>
                <w:tab w:val="right" w:pos="9356"/>
              </w:tabs>
              <w:spacing w:after="0"/>
              <w:ind w:firstLine="0"/>
              <w:contextualSpacing/>
              <w:jc w:val="left"/>
              <w:rPr>
                <w:szCs w:val="24"/>
              </w:rPr>
            </w:pPr>
            <w:r w:rsidRPr="00CE1359">
              <w:rPr>
                <w:szCs w:val="24"/>
              </w:rPr>
              <w:t>Главный корпус УГТУ</w:t>
            </w:r>
          </w:p>
          <w:p w:rsidR="00DF360C" w:rsidRPr="00CE1359" w:rsidRDefault="007C0232" w:rsidP="007C0232">
            <w:pPr>
              <w:tabs>
                <w:tab w:val="right" w:pos="9356"/>
              </w:tabs>
              <w:spacing w:after="0"/>
              <w:ind w:firstLine="0"/>
              <w:contextualSpacing/>
              <w:jc w:val="left"/>
              <w:rPr>
                <w:szCs w:val="24"/>
              </w:rPr>
            </w:pPr>
            <w:r w:rsidRPr="00CE1359">
              <w:rPr>
                <w:szCs w:val="24"/>
              </w:rPr>
              <w:t>(2 этаж, рекреация Газпрома)</w:t>
            </w:r>
          </w:p>
        </w:tc>
        <w:tc>
          <w:tcPr>
            <w:tcW w:w="2126" w:type="dxa"/>
            <w:vAlign w:val="center"/>
          </w:tcPr>
          <w:p w:rsidR="00DF360C" w:rsidRPr="00CE1359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11.11.2021</w:t>
            </w:r>
          </w:p>
          <w:p w:rsidR="00CE1359" w:rsidRPr="00CE1359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12.11.2021</w:t>
            </w:r>
          </w:p>
        </w:tc>
        <w:tc>
          <w:tcPr>
            <w:tcW w:w="2262" w:type="dxa"/>
            <w:vAlign w:val="center"/>
          </w:tcPr>
          <w:p w:rsidR="00DF360C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>
              <w:rPr>
                <w:szCs w:val="24"/>
              </w:rPr>
              <w:t>с 11:30 до 14:30</w:t>
            </w:r>
          </w:p>
          <w:p w:rsidR="00CE1359" w:rsidRPr="00CE1359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11:30 до 14:30</w:t>
            </w:r>
          </w:p>
        </w:tc>
      </w:tr>
      <w:tr w:rsidR="00DF360C" w:rsidRPr="00CE1359" w:rsidTr="00CE1359">
        <w:tc>
          <w:tcPr>
            <w:tcW w:w="4957" w:type="dxa"/>
            <w:vAlign w:val="center"/>
          </w:tcPr>
          <w:p w:rsidR="00DF360C" w:rsidRPr="00CE1359" w:rsidRDefault="007C0232" w:rsidP="007C0232">
            <w:pPr>
              <w:tabs>
                <w:tab w:val="right" w:pos="9356"/>
              </w:tabs>
              <w:spacing w:after="0"/>
              <w:ind w:firstLine="0"/>
              <w:contextualSpacing/>
              <w:jc w:val="left"/>
              <w:rPr>
                <w:szCs w:val="24"/>
              </w:rPr>
            </w:pPr>
            <w:r w:rsidRPr="00CE1359">
              <w:rPr>
                <w:szCs w:val="24"/>
              </w:rPr>
              <w:t>Корпус «К» (1 этаж, фойе)</w:t>
            </w:r>
          </w:p>
        </w:tc>
        <w:tc>
          <w:tcPr>
            <w:tcW w:w="2126" w:type="dxa"/>
            <w:vAlign w:val="center"/>
          </w:tcPr>
          <w:p w:rsidR="00CE1359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11.11.2021</w:t>
            </w:r>
          </w:p>
          <w:p w:rsidR="00DF360C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12.11.2021</w:t>
            </w:r>
          </w:p>
        </w:tc>
        <w:tc>
          <w:tcPr>
            <w:tcW w:w="2262" w:type="dxa"/>
            <w:vAlign w:val="center"/>
          </w:tcPr>
          <w:p w:rsidR="00DF360C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11:30 до 14:30</w:t>
            </w:r>
          </w:p>
          <w:p w:rsidR="00CE1359" w:rsidRPr="00CE1359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11:30 до 14:30</w:t>
            </w:r>
          </w:p>
        </w:tc>
      </w:tr>
      <w:tr w:rsidR="00DF360C" w:rsidRPr="00CE1359" w:rsidTr="00CE1359">
        <w:tc>
          <w:tcPr>
            <w:tcW w:w="4957" w:type="dxa"/>
            <w:vAlign w:val="center"/>
          </w:tcPr>
          <w:p w:rsidR="00DF360C" w:rsidRPr="00CE1359" w:rsidRDefault="007C0232" w:rsidP="007C0232">
            <w:pPr>
              <w:tabs>
                <w:tab w:val="right" w:pos="9356"/>
              </w:tabs>
              <w:spacing w:after="0"/>
              <w:ind w:firstLine="0"/>
              <w:contextualSpacing/>
              <w:jc w:val="left"/>
              <w:rPr>
                <w:szCs w:val="24"/>
              </w:rPr>
            </w:pPr>
            <w:r w:rsidRPr="00CE1359">
              <w:rPr>
                <w:szCs w:val="24"/>
              </w:rPr>
              <w:t>Корпус «Л» (1 этаж, фойе)</w:t>
            </w:r>
          </w:p>
        </w:tc>
        <w:tc>
          <w:tcPr>
            <w:tcW w:w="2126" w:type="dxa"/>
            <w:vAlign w:val="center"/>
          </w:tcPr>
          <w:p w:rsidR="00CE1359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11.11.2021</w:t>
            </w:r>
          </w:p>
          <w:p w:rsidR="00DF360C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12.11.2021</w:t>
            </w:r>
          </w:p>
        </w:tc>
        <w:tc>
          <w:tcPr>
            <w:tcW w:w="2262" w:type="dxa"/>
            <w:vAlign w:val="center"/>
          </w:tcPr>
          <w:p w:rsidR="00DF360C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11:30 до 14:30</w:t>
            </w:r>
          </w:p>
          <w:p w:rsidR="00CE1359" w:rsidRPr="00CE1359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11:30 до 14:30</w:t>
            </w:r>
          </w:p>
        </w:tc>
      </w:tr>
      <w:tr w:rsidR="007C0232" w:rsidRPr="00CE1359" w:rsidTr="00CE1359">
        <w:tc>
          <w:tcPr>
            <w:tcW w:w="4957" w:type="dxa"/>
            <w:vAlign w:val="center"/>
          </w:tcPr>
          <w:p w:rsidR="007C0232" w:rsidRPr="00CE1359" w:rsidRDefault="007C0232" w:rsidP="007C0232">
            <w:pPr>
              <w:tabs>
                <w:tab w:val="right" w:pos="9356"/>
              </w:tabs>
              <w:spacing w:after="0"/>
              <w:ind w:firstLine="0"/>
              <w:contextualSpacing/>
              <w:jc w:val="left"/>
              <w:rPr>
                <w:szCs w:val="24"/>
              </w:rPr>
            </w:pPr>
            <w:r w:rsidRPr="00CE1359">
              <w:rPr>
                <w:szCs w:val="24"/>
              </w:rPr>
              <w:t>Корпус «Д» (1 этаж, фойе)</w:t>
            </w:r>
          </w:p>
        </w:tc>
        <w:tc>
          <w:tcPr>
            <w:tcW w:w="2126" w:type="dxa"/>
            <w:vAlign w:val="center"/>
          </w:tcPr>
          <w:p w:rsidR="00CE1359" w:rsidRPr="00540FCB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trike/>
                <w:szCs w:val="24"/>
              </w:rPr>
            </w:pPr>
            <w:r w:rsidRPr="00540FCB">
              <w:rPr>
                <w:strike/>
                <w:szCs w:val="24"/>
              </w:rPr>
              <w:t>11.11.2021</w:t>
            </w:r>
          </w:p>
          <w:p w:rsidR="007C0232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12.11.2021</w:t>
            </w:r>
          </w:p>
        </w:tc>
        <w:tc>
          <w:tcPr>
            <w:tcW w:w="2262" w:type="dxa"/>
            <w:vAlign w:val="center"/>
          </w:tcPr>
          <w:p w:rsidR="007C0232" w:rsidRPr="00540FCB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trike/>
                <w:szCs w:val="24"/>
              </w:rPr>
            </w:pPr>
            <w:r w:rsidRPr="00540FCB">
              <w:rPr>
                <w:strike/>
                <w:szCs w:val="24"/>
              </w:rPr>
              <w:t>с 11:30 до 14:30</w:t>
            </w:r>
          </w:p>
          <w:p w:rsidR="00CE1359" w:rsidRPr="00CE1359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11:30 до 14:30</w:t>
            </w:r>
          </w:p>
        </w:tc>
      </w:tr>
      <w:tr w:rsidR="00DF360C" w:rsidRPr="00CE1359" w:rsidTr="00CE1359">
        <w:tc>
          <w:tcPr>
            <w:tcW w:w="4957" w:type="dxa"/>
            <w:vAlign w:val="center"/>
          </w:tcPr>
          <w:p w:rsidR="00DF360C" w:rsidRPr="00CE1359" w:rsidRDefault="007C0232" w:rsidP="007C0232">
            <w:pPr>
              <w:tabs>
                <w:tab w:val="right" w:pos="9356"/>
              </w:tabs>
              <w:spacing w:after="0"/>
              <w:ind w:firstLine="0"/>
              <w:contextualSpacing/>
              <w:jc w:val="left"/>
              <w:rPr>
                <w:szCs w:val="24"/>
              </w:rPr>
            </w:pPr>
            <w:r w:rsidRPr="00CE1359">
              <w:rPr>
                <w:szCs w:val="24"/>
              </w:rPr>
              <w:t>ГНК (1 этаж, фойе)</w:t>
            </w:r>
          </w:p>
        </w:tc>
        <w:tc>
          <w:tcPr>
            <w:tcW w:w="2126" w:type="dxa"/>
            <w:vAlign w:val="center"/>
          </w:tcPr>
          <w:p w:rsidR="00CE1359" w:rsidRPr="00540FCB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trike/>
                <w:szCs w:val="24"/>
              </w:rPr>
            </w:pPr>
            <w:r w:rsidRPr="00540FCB">
              <w:rPr>
                <w:strike/>
                <w:szCs w:val="24"/>
              </w:rPr>
              <w:t>11.11.2021</w:t>
            </w:r>
          </w:p>
          <w:p w:rsidR="00DF360C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12.11.2021</w:t>
            </w:r>
          </w:p>
        </w:tc>
        <w:tc>
          <w:tcPr>
            <w:tcW w:w="2262" w:type="dxa"/>
            <w:vAlign w:val="center"/>
          </w:tcPr>
          <w:p w:rsidR="00DF360C" w:rsidRPr="00540FCB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trike/>
                <w:szCs w:val="24"/>
              </w:rPr>
            </w:pPr>
            <w:r w:rsidRPr="00540FCB">
              <w:rPr>
                <w:strike/>
                <w:szCs w:val="24"/>
              </w:rPr>
              <w:t>с 11:30 до 14:30</w:t>
            </w:r>
          </w:p>
          <w:p w:rsidR="00CE1359" w:rsidRPr="00CE1359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11:30 до 14:30</w:t>
            </w:r>
          </w:p>
        </w:tc>
      </w:tr>
      <w:tr w:rsidR="00DF360C" w:rsidRPr="00CE1359" w:rsidTr="00CE1359">
        <w:tc>
          <w:tcPr>
            <w:tcW w:w="4957" w:type="dxa"/>
            <w:vAlign w:val="center"/>
          </w:tcPr>
          <w:p w:rsidR="00DF360C" w:rsidRPr="00CE1359" w:rsidRDefault="007C0232" w:rsidP="007C0232">
            <w:pPr>
              <w:tabs>
                <w:tab w:val="right" w:pos="9356"/>
              </w:tabs>
              <w:spacing w:after="0"/>
              <w:ind w:firstLine="0"/>
              <w:contextualSpacing/>
              <w:jc w:val="left"/>
              <w:rPr>
                <w:szCs w:val="24"/>
              </w:rPr>
            </w:pPr>
            <w:r w:rsidRPr="00CE1359">
              <w:rPr>
                <w:szCs w:val="24"/>
              </w:rPr>
              <w:t>ПЭЛК (1 этаж, корпусы «А» и «Б», фойе)</w:t>
            </w:r>
          </w:p>
        </w:tc>
        <w:tc>
          <w:tcPr>
            <w:tcW w:w="2126" w:type="dxa"/>
            <w:vAlign w:val="center"/>
          </w:tcPr>
          <w:p w:rsidR="00CE1359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11.11.2021</w:t>
            </w:r>
          </w:p>
          <w:p w:rsidR="00DF360C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12.11.2021</w:t>
            </w:r>
          </w:p>
        </w:tc>
        <w:tc>
          <w:tcPr>
            <w:tcW w:w="2262" w:type="dxa"/>
            <w:vAlign w:val="center"/>
          </w:tcPr>
          <w:p w:rsidR="00DF360C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11:30 до 14:30</w:t>
            </w:r>
          </w:p>
          <w:p w:rsidR="00CE1359" w:rsidRPr="00CE1359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11:30 до 14:30</w:t>
            </w:r>
          </w:p>
        </w:tc>
      </w:tr>
      <w:tr w:rsidR="00DF360C" w:rsidRPr="00CE1359" w:rsidTr="00CE1359">
        <w:tc>
          <w:tcPr>
            <w:tcW w:w="4957" w:type="dxa"/>
            <w:vAlign w:val="center"/>
          </w:tcPr>
          <w:p w:rsidR="00DF360C" w:rsidRPr="00CE1359" w:rsidRDefault="007C0232" w:rsidP="007C0232">
            <w:pPr>
              <w:tabs>
                <w:tab w:val="right" w:pos="9356"/>
              </w:tabs>
              <w:spacing w:after="0"/>
              <w:ind w:firstLine="0"/>
              <w:contextualSpacing/>
              <w:jc w:val="left"/>
              <w:rPr>
                <w:szCs w:val="24"/>
              </w:rPr>
            </w:pPr>
            <w:r w:rsidRPr="00CE1359">
              <w:rPr>
                <w:szCs w:val="24"/>
              </w:rPr>
              <w:t>ИТ (1 этаж, фо</w:t>
            </w:r>
            <w:r w:rsidR="00F73BD4">
              <w:rPr>
                <w:szCs w:val="24"/>
              </w:rPr>
              <w:t>йе</w:t>
            </w:r>
            <w:r w:rsidRPr="00CE1359">
              <w:rPr>
                <w:szCs w:val="24"/>
              </w:rPr>
              <w:t>)</w:t>
            </w:r>
          </w:p>
        </w:tc>
        <w:tc>
          <w:tcPr>
            <w:tcW w:w="2126" w:type="dxa"/>
            <w:vAlign w:val="center"/>
          </w:tcPr>
          <w:p w:rsidR="00CE1359" w:rsidRPr="00C15563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trike/>
                <w:szCs w:val="24"/>
              </w:rPr>
            </w:pPr>
            <w:r w:rsidRPr="00C15563">
              <w:rPr>
                <w:strike/>
                <w:szCs w:val="24"/>
              </w:rPr>
              <w:t>11.11.2021</w:t>
            </w:r>
          </w:p>
          <w:p w:rsidR="00DF360C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12.11.2021</w:t>
            </w:r>
          </w:p>
        </w:tc>
        <w:tc>
          <w:tcPr>
            <w:tcW w:w="2262" w:type="dxa"/>
            <w:vAlign w:val="center"/>
          </w:tcPr>
          <w:p w:rsidR="00DF360C" w:rsidRPr="00C15563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trike/>
                <w:szCs w:val="24"/>
              </w:rPr>
            </w:pPr>
            <w:r w:rsidRPr="00C15563">
              <w:rPr>
                <w:strike/>
                <w:szCs w:val="24"/>
              </w:rPr>
              <w:t>с 11:30 до 14:30</w:t>
            </w:r>
          </w:p>
          <w:p w:rsidR="00CE1359" w:rsidRPr="00CE1359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11:30 до 14:30</w:t>
            </w:r>
          </w:p>
        </w:tc>
      </w:tr>
      <w:tr w:rsidR="00DF360C" w:rsidRPr="00CE1359" w:rsidTr="00CE1359">
        <w:tc>
          <w:tcPr>
            <w:tcW w:w="4957" w:type="dxa"/>
            <w:vAlign w:val="center"/>
          </w:tcPr>
          <w:p w:rsidR="00DF360C" w:rsidRPr="00CE1359" w:rsidRDefault="007C0232" w:rsidP="007C0232">
            <w:pPr>
              <w:tabs>
                <w:tab w:val="right" w:pos="9356"/>
              </w:tabs>
              <w:spacing w:after="0"/>
              <w:ind w:firstLine="0"/>
              <w:contextualSpacing/>
              <w:jc w:val="left"/>
              <w:rPr>
                <w:szCs w:val="24"/>
              </w:rPr>
            </w:pPr>
            <w:r w:rsidRPr="00CE1359">
              <w:rPr>
                <w:szCs w:val="24"/>
              </w:rPr>
              <w:t>Общежитие № 1</w:t>
            </w:r>
            <w:r w:rsidR="00CE1359" w:rsidRPr="00CE1359">
              <w:rPr>
                <w:szCs w:val="24"/>
              </w:rPr>
              <w:t xml:space="preserve"> (1 этаж, фойе)</w:t>
            </w:r>
          </w:p>
        </w:tc>
        <w:tc>
          <w:tcPr>
            <w:tcW w:w="2126" w:type="dxa"/>
            <w:vAlign w:val="center"/>
          </w:tcPr>
          <w:p w:rsidR="00CE1359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11.11.2021</w:t>
            </w:r>
          </w:p>
          <w:p w:rsidR="00DF360C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12.11.2021</w:t>
            </w:r>
          </w:p>
        </w:tc>
        <w:tc>
          <w:tcPr>
            <w:tcW w:w="2262" w:type="dxa"/>
            <w:vAlign w:val="center"/>
          </w:tcPr>
          <w:p w:rsidR="00DF360C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</w:t>
            </w:r>
            <w:r>
              <w:rPr>
                <w:szCs w:val="24"/>
              </w:rPr>
              <w:t>7</w:t>
            </w:r>
            <w:r w:rsidRPr="00CE1359">
              <w:rPr>
                <w:szCs w:val="24"/>
              </w:rPr>
              <w:t>:</w:t>
            </w:r>
            <w:r>
              <w:rPr>
                <w:szCs w:val="24"/>
              </w:rPr>
              <w:t>0</w:t>
            </w:r>
            <w:r w:rsidRPr="00CE1359">
              <w:rPr>
                <w:szCs w:val="24"/>
              </w:rPr>
              <w:t>0 до 1</w:t>
            </w:r>
            <w:r>
              <w:rPr>
                <w:szCs w:val="24"/>
              </w:rPr>
              <w:t>9</w:t>
            </w:r>
            <w:r w:rsidRPr="00CE1359">
              <w:rPr>
                <w:szCs w:val="24"/>
              </w:rPr>
              <w:t>:</w:t>
            </w:r>
            <w:r>
              <w:rPr>
                <w:szCs w:val="24"/>
              </w:rPr>
              <w:t>3</w:t>
            </w:r>
            <w:r w:rsidRPr="00CE1359">
              <w:rPr>
                <w:szCs w:val="24"/>
              </w:rPr>
              <w:t>0</w:t>
            </w:r>
          </w:p>
          <w:p w:rsidR="00CE1359" w:rsidRPr="00CE1359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</w:t>
            </w:r>
            <w:r>
              <w:rPr>
                <w:szCs w:val="24"/>
              </w:rPr>
              <w:t>7</w:t>
            </w:r>
            <w:r w:rsidRPr="00CE1359">
              <w:rPr>
                <w:szCs w:val="24"/>
              </w:rPr>
              <w:t>:</w:t>
            </w:r>
            <w:r>
              <w:rPr>
                <w:szCs w:val="24"/>
              </w:rPr>
              <w:t>0</w:t>
            </w:r>
            <w:r w:rsidRPr="00CE1359">
              <w:rPr>
                <w:szCs w:val="24"/>
              </w:rPr>
              <w:t>0 до 19:30</w:t>
            </w:r>
          </w:p>
        </w:tc>
      </w:tr>
      <w:tr w:rsidR="007C0232" w:rsidRPr="00CE1359" w:rsidTr="00CE1359">
        <w:tc>
          <w:tcPr>
            <w:tcW w:w="4957" w:type="dxa"/>
            <w:vAlign w:val="center"/>
          </w:tcPr>
          <w:p w:rsidR="007C0232" w:rsidRPr="00CE1359" w:rsidRDefault="007C0232" w:rsidP="007C0232">
            <w:pPr>
              <w:tabs>
                <w:tab w:val="right" w:pos="9356"/>
              </w:tabs>
              <w:spacing w:after="0"/>
              <w:ind w:firstLine="0"/>
              <w:contextualSpacing/>
              <w:jc w:val="left"/>
              <w:rPr>
                <w:szCs w:val="24"/>
              </w:rPr>
            </w:pPr>
            <w:r w:rsidRPr="00CE1359">
              <w:rPr>
                <w:szCs w:val="24"/>
              </w:rPr>
              <w:t>Общежитие № 2</w:t>
            </w:r>
            <w:r w:rsidR="00CE1359" w:rsidRPr="00CE1359">
              <w:rPr>
                <w:szCs w:val="24"/>
              </w:rPr>
              <w:t xml:space="preserve"> (1 этаж, фойе)</w:t>
            </w:r>
          </w:p>
        </w:tc>
        <w:tc>
          <w:tcPr>
            <w:tcW w:w="2126" w:type="dxa"/>
            <w:vAlign w:val="center"/>
          </w:tcPr>
          <w:p w:rsidR="00CE1359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11.11.2021</w:t>
            </w:r>
          </w:p>
          <w:p w:rsidR="007C0232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12.11.2021</w:t>
            </w:r>
          </w:p>
        </w:tc>
        <w:tc>
          <w:tcPr>
            <w:tcW w:w="2262" w:type="dxa"/>
            <w:vAlign w:val="center"/>
          </w:tcPr>
          <w:p w:rsidR="00CE1359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17:00 до 19:30</w:t>
            </w:r>
          </w:p>
          <w:p w:rsidR="00CE1359" w:rsidRPr="00CE1359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17:00 до 19:30</w:t>
            </w:r>
          </w:p>
        </w:tc>
      </w:tr>
      <w:tr w:rsidR="007C0232" w:rsidRPr="00CE1359" w:rsidTr="00CE1359">
        <w:tc>
          <w:tcPr>
            <w:tcW w:w="4957" w:type="dxa"/>
            <w:vAlign w:val="center"/>
          </w:tcPr>
          <w:p w:rsidR="007C0232" w:rsidRPr="00CE1359" w:rsidRDefault="007C0232" w:rsidP="007C0232">
            <w:pPr>
              <w:tabs>
                <w:tab w:val="right" w:pos="9356"/>
              </w:tabs>
              <w:spacing w:after="0"/>
              <w:ind w:firstLine="0"/>
              <w:contextualSpacing/>
              <w:jc w:val="left"/>
              <w:rPr>
                <w:szCs w:val="24"/>
              </w:rPr>
            </w:pPr>
            <w:r w:rsidRPr="00CE1359">
              <w:rPr>
                <w:szCs w:val="24"/>
              </w:rPr>
              <w:t>Общежитие № 3</w:t>
            </w:r>
            <w:r w:rsidR="00CE1359" w:rsidRPr="00CE1359">
              <w:rPr>
                <w:szCs w:val="24"/>
              </w:rPr>
              <w:t xml:space="preserve"> (1 этаж, фойе)</w:t>
            </w:r>
          </w:p>
        </w:tc>
        <w:tc>
          <w:tcPr>
            <w:tcW w:w="2126" w:type="dxa"/>
            <w:vAlign w:val="center"/>
          </w:tcPr>
          <w:p w:rsidR="00CE1359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11.11.2021</w:t>
            </w:r>
          </w:p>
          <w:p w:rsidR="007C0232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12.11.2021</w:t>
            </w:r>
          </w:p>
        </w:tc>
        <w:tc>
          <w:tcPr>
            <w:tcW w:w="2262" w:type="dxa"/>
            <w:vAlign w:val="center"/>
          </w:tcPr>
          <w:p w:rsidR="007C0232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17:00 до 19:30</w:t>
            </w:r>
          </w:p>
          <w:p w:rsidR="00CE1359" w:rsidRPr="00CE1359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17:00 до 19:30</w:t>
            </w:r>
          </w:p>
        </w:tc>
      </w:tr>
      <w:tr w:rsidR="007C0232" w:rsidRPr="00CE1359" w:rsidTr="00CE1359">
        <w:tc>
          <w:tcPr>
            <w:tcW w:w="4957" w:type="dxa"/>
            <w:vAlign w:val="center"/>
          </w:tcPr>
          <w:p w:rsidR="007C0232" w:rsidRPr="00CE1359" w:rsidRDefault="007C0232" w:rsidP="007C0232">
            <w:pPr>
              <w:tabs>
                <w:tab w:val="right" w:pos="9356"/>
              </w:tabs>
              <w:spacing w:after="0"/>
              <w:ind w:firstLine="0"/>
              <w:contextualSpacing/>
              <w:jc w:val="left"/>
              <w:rPr>
                <w:szCs w:val="24"/>
              </w:rPr>
            </w:pPr>
            <w:r w:rsidRPr="00CE1359">
              <w:rPr>
                <w:szCs w:val="24"/>
              </w:rPr>
              <w:t>Общежитие № 4</w:t>
            </w:r>
            <w:r w:rsidR="00CE1359" w:rsidRPr="00CE1359">
              <w:rPr>
                <w:szCs w:val="24"/>
              </w:rPr>
              <w:t xml:space="preserve"> (1 этаж, фойе)</w:t>
            </w:r>
          </w:p>
        </w:tc>
        <w:tc>
          <w:tcPr>
            <w:tcW w:w="2126" w:type="dxa"/>
            <w:vAlign w:val="center"/>
          </w:tcPr>
          <w:p w:rsidR="00CE1359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11.11.2021</w:t>
            </w:r>
          </w:p>
          <w:p w:rsidR="007C0232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12.11.2021</w:t>
            </w:r>
          </w:p>
        </w:tc>
        <w:tc>
          <w:tcPr>
            <w:tcW w:w="2262" w:type="dxa"/>
            <w:vAlign w:val="center"/>
          </w:tcPr>
          <w:p w:rsidR="007C0232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17:00 до 19:30</w:t>
            </w:r>
          </w:p>
          <w:p w:rsidR="00CE1359" w:rsidRPr="00CE1359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17:00 до 19:30</w:t>
            </w:r>
          </w:p>
        </w:tc>
      </w:tr>
      <w:tr w:rsidR="007C0232" w:rsidRPr="00CE1359" w:rsidTr="00CE1359">
        <w:tc>
          <w:tcPr>
            <w:tcW w:w="4957" w:type="dxa"/>
            <w:vAlign w:val="center"/>
          </w:tcPr>
          <w:p w:rsidR="007C0232" w:rsidRPr="00CE1359" w:rsidRDefault="007C0232" w:rsidP="007C0232">
            <w:pPr>
              <w:tabs>
                <w:tab w:val="right" w:pos="9356"/>
              </w:tabs>
              <w:spacing w:after="0"/>
              <w:ind w:firstLine="0"/>
              <w:contextualSpacing/>
              <w:jc w:val="left"/>
              <w:rPr>
                <w:szCs w:val="24"/>
              </w:rPr>
            </w:pPr>
            <w:r w:rsidRPr="00CE1359">
              <w:rPr>
                <w:szCs w:val="24"/>
              </w:rPr>
              <w:t>Общежитие № 5</w:t>
            </w:r>
            <w:r w:rsidR="00CE1359" w:rsidRPr="00CE1359">
              <w:rPr>
                <w:szCs w:val="24"/>
              </w:rPr>
              <w:t xml:space="preserve"> (1 этаж, фойе)</w:t>
            </w:r>
          </w:p>
        </w:tc>
        <w:tc>
          <w:tcPr>
            <w:tcW w:w="2126" w:type="dxa"/>
            <w:vAlign w:val="center"/>
          </w:tcPr>
          <w:p w:rsidR="00CE1359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11.11.2021</w:t>
            </w:r>
          </w:p>
          <w:p w:rsidR="007C0232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12.11.2021</w:t>
            </w:r>
          </w:p>
        </w:tc>
        <w:tc>
          <w:tcPr>
            <w:tcW w:w="2262" w:type="dxa"/>
            <w:vAlign w:val="center"/>
          </w:tcPr>
          <w:p w:rsidR="007C0232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17:00 до 19:30</w:t>
            </w:r>
          </w:p>
          <w:p w:rsidR="00CE1359" w:rsidRPr="00CE1359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17:00 до 19:30</w:t>
            </w:r>
          </w:p>
        </w:tc>
      </w:tr>
      <w:tr w:rsidR="007C0232" w:rsidRPr="00CE1359" w:rsidTr="00CE1359">
        <w:tc>
          <w:tcPr>
            <w:tcW w:w="4957" w:type="dxa"/>
            <w:vAlign w:val="center"/>
          </w:tcPr>
          <w:p w:rsidR="007C0232" w:rsidRPr="00CE1359" w:rsidRDefault="007C0232" w:rsidP="007C0232">
            <w:pPr>
              <w:tabs>
                <w:tab w:val="right" w:pos="9356"/>
              </w:tabs>
              <w:spacing w:after="0"/>
              <w:ind w:firstLine="0"/>
              <w:contextualSpacing/>
              <w:jc w:val="left"/>
              <w:rPr>
                <w:szCs w:val="24"/>
              </w:rPr>
            </w:pPr>
            <w:r w:rsidRPr="00CE1359">
              <w:rPr>
                <w:szCs w:val="24"/>
              </w:rPr>
              <w:t>Общежитие № 6</w:t>
            </w:r>
            <w:r w:rsidR="00CE1359" w:rsidRPr="00CE1359">
              <w:rPr>
                <w:szCs w:val="24"/>
              </w:rPr>
              <w:t xml:space="preserve"> (1 этаж, фойе)</w:t>
            </w:r>
          </w:p>
        </w:tc>
        <w:tc>
          <w:tcPr>
            <w:tcW w:w="2126" w:type="dxa"/>
            <w:vAlign w:val="center"/>
          </w:tcPr>
          <w:p w:rsidR="00CE1359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11.11.2021</w:t>
            </w:r>
          </w:p>
          <w:p w:rsidR="007C0232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12.11.2021</w:t>
            </w:r>
          </w:p>
        </w:tc>
        <w:tc>
          <w:tcPr>
            <w:tcW w:w="2262" w:type="dxa"/>
            <w:vAlign w:val="center"/>
          </w:tcPr>
          <w:p w:rsidR="007C0232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17:00 до 19:30</w:t>
            </w:r>
          </w:p>
          <w:p w:rsidR="00CE1359" w:rsidRPr="00CE1359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17:00 до 19:30</w:t>
            </w:r>
          </w:p>
        </w:tc>
      </w:tr>
      <w:tr w:rsidR="007C0232" w:rsidRPr="00CE1359" w:rsidTr="00CE1359">
        <w:tc>
          <w:tcPr>
            <w:tcW w:w="4957" w:type="dxa"/>
            <w:vAlign w:val="center"/>
          </w:tcPr>
          <w:p w:rsidR="007C0232" w:rsidRPr="00CE1359" w:rsidRDefault="007C0232" w:rsidP="007C0232">
            <w:pPr>
              <w:tabs>
                <w:tab w:val="right" w:pos="9356"/>
              </w:tabs>
              <w:spacing w:after="0"/>
              <w:ind w:firstLine="0"/>
              <w:contextualSpacing/>
              <w:jc w:val="left"/>
              <w:rPr>
                <w:szCs w:val="24"/>
              </w:rPr>
            </w:pPr>
            <w:r w:rsidRPr="00CE1359">
              <w:rPr>
                <w:szCs w:val="24"/>
              </w:rPr>
              <w:t xml:space="preserve">Общежитие № </w:t>
            </w:r>
            <w:r w:rsidR="00CE1359" w:rsidRPr="00CE1359">
              <w:rPr>
                <w:szCs w:val="24"/>
              </w:rPr>
              <w:t>9 (1 этаж, фойе)</w:t>
            </w:r>
          </w:p>
        </w:tc>
        <w:tc>
          <w:tcPr>
            <w:tcW w:w="2126" w:type="dxa"/>
            <w:vAlign w:val="center"/>
          </w:tcPr>
          <w:p w:rsidR="00CE1359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11.11.2021</w:t>
            </w:r>
          </w:p>
          <w:p w:rsidR="007C0232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12.11.2021</w:t>
            </w:r>
          </w:p>
        </w:tc>
        <w:tc>
          <w:tcPr>
            <w:tcW w:w="2262" w:type="dxa"/>
            <w:vAlign w:val="center"/>
          </w:tcPr>
          <w:p w:rsidR="007C0232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17:00 до 19:30</w:t>
            </w:r>
          </w:p>
          <w:p w:rsidR="00CE1359" w:rsidRPr="00CE1359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17:00 до 19:30</w:t>
            </w:r>
          </w:p>
        </w:tc>
      </w:tr>
      <w:tr w:rsidR="007C0232" w:rsidRPr="00CE1359" w:rsidTr="00CE1359">
        <w:tc>
          <w:tcPr>
            <w:tcW w:w="4957" w:type="dxa"/>
            <w:vAlign w:val="center"/>
          </w:tcPr>
          <w:p w:rsidR="007C0232" w:rsidRPr="00CE1359" w:rsidRDefault="007C0232" w:rsidP="007C0232">
            <w:pPr>
              <w:tabs>
                <w:tab w:val="right" w:pos="9356"/>
              </w:tabs>
              <w:spacing w:after="0"/>
              <w:ind w:firstLine="0"/>
              <w:contextualSpacing/>
              <w:jc w:val="left"/>
              <w:rPr>
                <w:szCs w:val="24"/>
              </w:rPr>
            </w:pPr>
            <w:r w:rsidRPr="00CE1359">
              <w:rPr>
                <w:szCs w:val="24"/>
              </w:rPr>
              <w:t>Общежитие № 1</w:t>
            </w:r>
            <w:r w:rsidR="00CE1359" w:rsidRPr="00CE1359">
              <w:rPr>
                <w:szCs w:val="24"/>
              </w:rPr>
              <w:t>0 (1 этаж, фойе)</w:t>
            </w:r>
          </w:p>
        </w:tc>
        <w:tc>
          <w:tcPr>
            <w:tcW w:w="2126" w:type="dxa"/>
            <w:vAlign w:val="center"/>
          </w:tcPr>
          <w:p w:rsidR="00CE1359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11.11.2021</w:t>
            </w:r>
          </w:p>
          <w:p w:rsidR="007C0232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12.11.2021</w:t>
            </w:r>
          </w:p>
        </w:tc>
        <w:tc>
          <w:tcPr>
            <w:tcW w:w="2262" w:type="dxa"/>
            <w:vAlign w:val="center"/>
          </w:tcPr>
          <w:p w:rsidR="007C0232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17:00 до 19:30</w:t>
            </w:r>
          </w:p>
          <w:p w:rsidR="00CE1359" w:rsidRPr="00CE1359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17:00 до 19:30</w:t>
            </w:r>
          </w:p>
        </w:tc>
      </w:tr>
      <w:tr w:rsidR="007C0232" w:rsidRPr="00CE1359" w:rsidTr="00CE1359">
        <w:tc>
          <w:tcPr>
            <w:tcW w:w="4957" w:type="dxa"/>
            <w:vAlign w:val="center"/>
          </w:tcPr>
          <w:p w:rsidR="007C0232" w:rsidRPr="00CE1359" w:rsidRDefault="007C0232" w:rsidP="007C0232">
            <w:pPr>
              <w:tabs>
                <w:tab w:val="right" w:pos="9356"/>
              </w:tabs>
              <w:spacing w:after="0"/>
              <w:ind w:firstLine="0"/>
              <w:contextualSpacing/>
              <w:jc w:val="left"/>
              <w:rPr>
                <w:szCs w:val="24"/>
              </w:rPr>
            </w:pPr>
            <w:r w:rsidRPr="00CE1359">
              <w:rPr>
                <w:szCs w:val="24"/>
              </w:rPr>
              <w:t>Общежитие № 1</w:t>
            </w:r>
            <w:r w:rsidR="00CE1359" w:rsidRPr="00CE1359">
              <w:rPr>
                <w:szCs w:val="24"/>
              </w:rPr>
              <w:t>5 (1 этаж, фойе)</w:t>
            </w:r>
          </w:p>
        </w:tc>
        <w:tc>
          <w:tcPr>
            <w:tcW w:w="2126" w:type="dxa"/>
            <w:vAlign w:val="center"/>
          </w:tcPr>
          <w:p w:rsidR="00CE1359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11.11.2021</w:t>
            </w:r>
          </w:p>
          <w:p w:rsidR="007C0232" w:rsidRPr="00CE1359" w:rsidRDefault="00CE1359" w:rsidP="00CE1359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12.11.2021</w:t>
            </w:r>
          </w:p>
        </w:tc>
        <w:tc>
          <w:tcPr>
            <w:tcW w:w="2262" w:type="dxa"/>
            <w:vAlign w:val="center"/>
          </w:tcPr>
          <w:p w:rsidR="007C0232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17:00 до 19:30</w:t>
            </w:r>
          </w:p>
          <w:p w:rsidR="00CE1359" w:rsidRPr="00CE1359" w:rsidRDefault="00CE1359" w:rsidP="00DF360C">
            <w:pPr>
              <w:tabs>
                <w:tab w:val="right" w:pos="9356"/>
              </w:tabs>
              <w:spacing w:after="0"/>
              <w:ind w:firstLine="0"/>
              <w:contextualSpacing/>
              <w:jc w:val="center"/>
              <w:rPr>
                <w:szCs w:val="24"/>
              </w:rPr>
            </w:pPr>
            <w:r w:rsidRPr="00CE1359">
              <w:rPr>
                <w:szCs w:val="24"/>
              </w:rPr>
              <w:t>с 17:00 до 19:30</w:t>
            </w:r>
          </w:p>
        </w:tc>
      </w:tr>
    </w:tbl>
    <w:p w:rsidR="00DF360C" w:rsidRPr="00DF360C" w:rsidRDefault="00DF360C" w:rsidP="00DF360C">
      <w:pPr>
        <w:tabs>
          <w:tab w:val="right" w:pos="9356"/>
        </w:tabs>
        <w:spacing w:after="0" w:line="240" w:lineRule="auto"/>
        <w:ind w:firstLine="0"/>
        <w:contextualSpacing/>
        <w:jc w:val="center"/>
        <w:rPr>
          <w:sz w:val="28"/>
          <w:szCs w:val="28"/>
        </w:rPr>
      </w:pPr>
    </w:p>
    <w:sectPr w:rsidR="00DF360C" w:rsidRPr="00DF360C" w:rsidSect="0047706B">
      <w:headerReference w:type="default" r:id="rId7"/>
      <w:footerReference w:type="default" r:id="rId8"/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41ED" w:rsidRDefault="004E41ED" w:rsidP="00720B0F">
      <w:pPr>
        <w:spacing w:after="0" w:line="240" w:lineRule="auto"/>
      </w:pPr>
      <w:r>
        <w:separator/>
      </w:r>
    </w:p>
  </w:endnote>
  <w:endnote w:type="continuationSeparator" w:id="0">
    <w:p w:rsidR="004E41ED" w:rsidRDefault="004E41ED" w:rsidP="00720B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E41ED" w:rsidRPr="00720B0F" w:rsidRDefault="004E41ED" w:rsidP="00720B0F">
    <w:pPr>
      <w:pStyle w:val="a5"/>
      <w:ind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41ED" w:rsidRDefault="004E41ED" w:rsidP="00720B0F">
      <w:pPr>
        <w:spacing w:after="0" w:line="240" w:lineRule="auto"/>
      </w:pPr>
      <w:r>
        <w:separator/>
      </w:r>
    </w:p>
  </w:footnote>
  <w:footnote w:type="continuationSeparator" w:id="0">
    <w:p w:rsidR="004E41ED" w:rsidRDefault="004E41ED" w:rsidP="00720B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706B" w:rsidRPr="0047706B" w:rsidRDefault="0047706B" w:rsidP="0047706B">
    <w:pPr>
      <w:pStyle w:val="aa"/>
      <w:rPr>
        <w:b/>
        <w:i w:val="0"/>
      </w:rPr>
    </w:pPr>
    <w:r w:rsidRPr="0047706B">
      <w:rPr>
        <w:b/>
        <w:i w:val="0"/>
      </w:rPr>
      <w:t>ВСЕРОССИЙСКАЯ ПЕРЕПИСЬ НАСЕЛЕНИЯ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A7C91"/>
    <w:multiLevelType w:val="hybridMultilevel"/>
    <w:tmpl w:val="347E29DE"/>
    <w:lvl w:ilvl="0" w:tplc="960A99D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E8943EC"/>
    <w:multiLevelType w:val="hybridMultilevel"/>
    <w:tmpl w:val="F47AAC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FF852BC"/>
    <w:multiLevelType w:val="hybridMultilevel"/>
    <w:tmpl w:val="21366C78"/>
    <w:lvl w:ilvl="0" w:tplc="FA4CF08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6D6F1BEF"/>
    <w:multiLevelType w:val="hybridMultilevel"/>
    <w:tmpl w:val="5B4A77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BA4"/>
    <w:rsid w:val="00041D44"/>
    <w:rsid w:val="00052F18"/>
    <w:rsid w:val="00064B7B"/>
    <w:rsid w:val="0008302F"/>
    <w:rsid w:val="000B2FD3"/>
    <w:rsid w:val="000B3B50"/>
    <w:rsid w:val="000F68D2"/>
    <w:rsid w:val="00102B8A"/>
    <w:rsid w:val="00105344"/>
    <w:rsid w:val="001573EF"/>
    <w:rsid w:val="0017661E"/>
    <w:rsid w:val="001D7251"/>
    <w:rsid w:val="001E2BB0"/>
    <w:rsid w:val="001F010B"/>
    <w:rsid w:val="001F1B96"/>
    <w:rsid w:val="00237145"/>
    <w:rsid w:val="002B2109"/>
    <w:rsid w:val="002C2559"/>
    <w:rsid w:val="00302D43"/>
    <w:rsid w:val="003137E6"/>
    <w:rsid w:val="003455BA"/>
    <w:rsid w:val="00376263"/>
    <w:rsid w:val="003852C1"/>
    <w:rsid w:val="003B3E06"/>
    <w:rsid w:val="003F6947"/>
    <w:rsid w:val="00403FAB"/>
    <w:rsid w:val="00436BFF"/>
    <w:rsid w:val="004372EF"/>
    <w:rsid w:val="004476AD"/>
    <w:rsid w:val="004751AA"/>
    <w:rsid w:val="0047706B"/>
    <w:rsid w:val="004774CE"/>
    <w:rsid w:val="004D2877"/>
    <w:rsid w:val="004E41ED"/>
    <w:rsid w:val="004E7410"/>
    <w:rsid w:val="00504402"/>
    <w:rsid w:val="0050561D"/>
    <w:rsid w:val="00511797"/>
    <w:rsid w:val="005376C7"/>
    <w:rsid w:val="00540FCB"/>
    <w:rsid w:val="005432E6"/>
    <w:rsid w:val="00567EC3"/>
    <w:rsid w:val="0057672B"/>
    <w:rsid w:val="005C6A67"/>
    <w:rsid w:val="005D183E"/>
    <w:rsid w:val="005E61D4"/>
    <w:rsid w:val="0060431F"/>
    <w:rsid w:val="00645D63"/>
    <w:rsid w:val="00651962"/>
    <w:rsid w:val="006625E7"/>
    <w:rsid w:val="0066646F"/>
    <w:rsid w:val="006854DF"/>
    <w:rsid w:val="00697250"/>
    <w:rsid w:val="006D3632"/>
    <w:rsid w:val="007078DB"/>
    <w:rsid w:val="00720B0F"/>
    <w:rsid w:val="00722185"/>
    <w:rsid w:val="00737063"/>
    <w:rsid w:val="0074610B"/>
    <w:rsid w:val="00757BD5"/>
    <w:rsid w:val="007824F1"/>
    <w:rsid w:val="007A1B38"/>
    <w:rsid w:val="007C0232"/>
    <w:rsid w:val="008009A7"/>
    <w:rsid w:val="00831503"/>
    <w:rsid w:val="00834283"/>
    <w:rsid w:val="00837C67"/>
    <w:rsid w:val="00867784"/>
    <w:rsid w:val="00880FC2"/>
    <w:rsid w:val="0088328B"/>
    <w:rsid w:val="0089776A"/>
    <w:rsid w:val="008A0CF3"/>
    <w:rsid w:val="008C2893"/>
    <w:rsid w:val="008D4F8B"/>
    <w:rsid w:val="008E649F"/>
    <w:rsid w:val="008E72AD"/>
    <w:rsid w:val="0091771A"/>
    <w:rsid w:val="0093398A"/>
    <w:rsid w:val="00940F98"/>
    <w:rsid w:val="009642AC"/>
    <w:rsid w:val="00967EF6"/>
    <w:rsid w:val="009D3666"/>
    <w:rsid w:val="009F21B6"/>
    <w:rsid w:val="009F6E0D"/>
    <w:rsid w:val="00A05BC8"/>
    <w:rsid w:val="00A33633"/>
    <w:rsid w:val="00A427F9"/>
    <w:rsid w:val="00A4792E"/>
    <w:rsid w:val="00A515A0"/>
    <w:rsid w:val="00A621AF"/>
    <w:rsid w:val="00A867EA"/>
    <w:rsid w:val="00AA38FD"/>
    <w:rsid w:val="00AC1AC4"/>
    <w:rsid w:val="00AC2042"/>
    <w:rsid w:val="00AC592D"/>
    <w:rsid w:val="00AD350F"/>
    <w:rsid w:val="00AD4130"/>
    <w:rsid w:val="00AE1F4D"/>
    <w:rsid w:val="00AF0A3F"/>
    <w:rsid w:val="00AF78FA"/>
    <w:rsid w:val="00B076F6"/>
    <w:rsid w:val="00B3186D"/>
    <w:rsid w:val="00B6056D"/>
    <w:rsid w:val="00B82DC5"/>
    <w:rsid w:val="00B83BAD"/>
    <w:rsid w:val="00B97943"/>
    <w:rsid w:val="00BE66D2"/>
    <w:rsid w:val="00BF580D"/>
    <w:rsid w:val="00C00BA4"/>
    <w:rsid w:val="00C035B5"/>
    <w:rsid w:val="00C15563"/>
    <w:rsid w:val="00C522D1"/>
    <w:rsid w:val="00C8477F"/>
    <w:rsid w:val="00CA1F53"/>
    <w:rsid w:val="00CC05D6"/>
    <w:rsid w:val="00CD603B"/>
    <w:rsid w:val="00CE1359"/>
    <w:rsid w:val="00CE37D8"/>
    <w:rsid w:val="00D07030"/>
    <w:rsid w:val="00D35ACE"/>
    <w:rsid w:val="00D51DCD"/>
    <w:rsid w:val="00D5246F"/>
    <w:rsid w:val="00D551D4"/>
    <w:rsid w:val="00D67734"/>
    <w:rsid w:val="00D86087"/>
    <w:rsid w:val="00D93EAD"/>
    <w:rsid w:val="00DC2AE6"/>
    <w:rsid w:val="00DE6CCC"/>
    <w:rsid w:val="00DF360C"/>
    <w:rsid w:val="00DF4312"/>
    <w:rsid w:val="00E2453E"/>
    <w:rsid w:val="00E67595"/>
    <w:rsid w:val="00E718D6"/>
    <w:rsid w:val="00E8015F"/>
    <w:rsid w:val="00E945C9"/>
    <w:rsid w:val="00EA029F"/>
    <w:rsid w:val="00EC478C"/>
    <w:rsid w:val="00F40C72"/>
    <w:rsid w:val="00F73BD4"/>
    <w:rsid w:val="00F92054"/>
    <w:rsid w:val="00F95FBF"/>
    <w:rsid w:val="00FB24C6"/>
    <w:rsid w:val="00FC2EB8"/>
    <w:rsid w:val="00FE08ED"/>
    <w:rsid w:val="00FE4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8A9BD"/>
  <w15:docId w15:val="{E64B3767-AB66-4E2A-A6E6-E9B896514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6263"/>
    <w:pPr>
      <w:spacing w:after="120"/>
      <w:ind w:firstLine="709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0B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20B0F"/>
    <w:rPr>
      <w:rFonts w:ascii="Times New Roman" w:hAnsi="Times New Roman"/>
      <w:sz w:val="24"/>
    </w:rPr>
  </w:style>
  <w:style w:type="paragraph" w:styleId="a5">
    <w:name w:val="footer"/>
    <w:basedOn w:val="a"/>
    <w:link w:val="a6"/>
    <w:uiPriority w:val="99"/>
    <w:unhideWhenUsed/>
    <w:rsid w:val="00720B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20B0F"/>
    <w:rPr>
      <w:rFonts w:ascii="Times New Roman" w:hAnsi="Times New Roman"/>
      <w:sz w:val="24"/>
    </w:rPr>
  </w:style>
  <w:style w:type="character" w:styleId="a7">
    <w:name w:val="Hyperlink"/>
    <w:basedOn w:val="a0"/>
    <w:uiPriority w:val="99"/>
    <w:unhideWhenUsed/>
    <w:rsid w:val="00E2453E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74610B"/>
    <w:pPr>
      <w:ind w:left="720"/>
      <w:contextualSpacing/>
    </w:pPr>
  </w:style>
  <w:style w:type="table" w:styleId="a9">
    <w:name w:val="Table Grid"/>
    <w:basedOn w:val="a1"/>
    <w:uiPriority w:val="59"/>
    <w:rsid w:val="007A1B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Intense Quote"/>
    <w:basedOn w:val="a"/>
    <w:next w:val="a"/>
    <w:link w:val="ab"/>
    <w:uiPriority w:val="30"/>
    <w:qFormat/>
    <w:rsid w:val="0047706B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ab">
    <w:name w:val="Выделенная цитата Знак"/>
    <w:basedOn w:val="a0"/>
    <w:link w:val="aa"/>
    <w:uiPriority w:val="30"/>
    <w:rsid w:val="0047706B"/>
    <w:rPr>
      <w:rFonts w:ascii="Times New Roman" w:hAnsi="Times New Roman"/>
      <w:i/>
      <w:iCs/>
      <w:color w:val="4F81BD" w:themeColor="accen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 Н. Григорьев</dc:creator>
  <cp:lastModifiedBy>Щипицына Ольга Валерьевна</cp:lastModifiedBy>
  <cp:revision>9</cp:revision>
  <cp:lastPrinted>2021-11-10T10:07:00Z</cp:lastPrinted>
  <dcterms:created xsi:type="dcterms:W3CDTF">2021-09-22T12:30:00Z</dcterms:created>
  <dcterms:modified xsi:type="dcterms:W3CDTF">2021-11-11T08:06:00Z</dcterms:modified>
</cp:coreProperties>
</file>